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2607E" w14:textId="77777777" w:rsidR="00275DF3" w:rsidRPr="003979F8" w:rsidRDefault="00275DF3" w:rsidP="00275DF3">
      <w:pPr>
        <w:pStyle w:val="NormalWeb"/>
        <w:spacing w:before="0" w:beforeAutospacing="0" w:after="0" w:afterAutospacing="0"/>
        <w:ind w:right="26"/>
        <w:jc w:val="center"/>
        <w:rPr>
          <w:rFonts w:ascii="Arial" w:hAnsi="Arial" w:cs="Arial"/>
          <w:b/>
          <w:color w:val="000000" w:themeColor="text1"/>
        </w:rPr>
      </w:pPr>
      <w:r w:rsidRPr="003979F8">
        <w:rPr>
          <w:rFonts w:ascii="Arial" w:hAnsi="Arial" w:cs="Arial"/>
          <w:b/>
          <w:bCs/>
          <w:color w:val="000000" w:themeColor="text1"/>
        </w:rPr>
        <w:t>EDITAL</w:t>
      </w:r>
    </w:p>
    <w:p w14:paraId="45BC8EE0" w14:textId="207C1487" w:rsidR="00275DF3" w:rsidRPr="003979F8" w:rsidRDefault="00275DF3" w:rsidP="00275DF3">
      <w:pPr>
        <w:pStyle w:val="NormalWeb"/>
        <w:spacing w:before="0" w:beforeAutospacing="0" w:after="0" w:afterAutospacing="0"/>
        <w:ind w:right="26"/>
        <w:jc w:val="center"/>
        <w:rPr>
          <w:rFonts w:ascii="Arial" w:hAnsi="Arial" w:cs="Arial"/>
          <w:b/>
          <w:color w:val="000000" w:themeColor="text1"/>
        </w:rPr>
      </w:pPr>
      <w:r w:rsidRPr="003979F8">
        <w:rPr>
          <w:rFonts w:ascii="Arial" w:hAnsi="Arial" w:cs="Arial"/>
          <w:b/>
          <w:bCs/>
          <w:color w:val="000000" w:themeColor="text1"/>
        </w:rPr>
        <w:t>SELEÇÃO DE PROJETO CULTURAL N° 00</w:t>
      </w:r>
      <w:r w:rsidR="00C373D0" w:rsidRPr="003979F8">
        <w:rPr>
          <w:rFonts w:ascii="Arial" w:hAnsi="Arial" w:cs="Arial"/>
          <w:b/>
          <w:bCs/>
          <w:color w:val="000000" w:themeColor="text1"/>
        </w:rPr>
        <w:t>1</w:t>
      </w:r>
      <w:r w:rsidRPr="003979F8">
        <w:rPr>
          <w:rFonts w:ascii="Arial" w:hAnsi="Arial" w:cs="Arial"/>
          <w:b/>
          <w:bCs/>
          <w:color w:val="000000" w:themeColor="text1"/>
        </w:rPr>
        <w:t>/2026 </w:t>
      </w:r>
    </w:p>
    <w:p w14:paraId="6DC1FDB1" w14:textId="77777777" w:rsidR="00275DF3" w:rsidRPr="003979F8" w:rsidRDefault="00275DF3" w:rsidP="00275DF3">
      <w:pPr>
        <w:pStyle w:val="NormalWeb"/>
        <w:spacing w:before="0" w:beforeAutospacing="0" w:after="0" w:afterAutospacing="0" w:line="480" w:lineRule="auto"/>
        <w:ind w:right="26"/>
        <w:jc w:val="center"/>
        <w:rPr>
          <w:rFonts w:ascii="Arial" w:hAnsi="Arial" w:cs="Arial"/>
          <w:b/>
          <w:color w:val="000000" w:themeColor="text1"/>
        </w:rPr>
      </w:pPr>
      <w:r w:rsidRPr="003979F8">
        <w:rPr>
          <w:rFonts w:ascii="Arial" w:hAnsi="Arial" w:cs="Arial"/>
          <w:b/>
          <w:bCs/>
          <w:color w:val="000000" w:themeColor="text1"/>
        </w:rPr>
        <w:t>ANEXO VI - DOCUMENTAÇÃO</w:t>
      </w:r>
    </w:p>
    <w:tbl>
      <w:tblPr>
        <w:tblW w:w="1020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369"/>
        <w:gridCol w:w="5542"/>
        <w:gridCol w:w="1276"/>
        <w:gridCol w:w="1276"/>
        <w:gridCol w:w="709"/>
      </w:tblGrid>
      <w:tr w:rsidR="003979F8" w:rsidRPr="003979F8" w14:paraId="44B33AA8" w14:textId="77777777" w:rsidTr="003979F8">
        <w:trPr>
          <w:trHeight w:val="300"/>
          <w:jc w:val="center"/>
        </w:trPr>
        <w:tc>
          <w:tcPr>
            <w:tcW w:w="103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E52BB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28AB45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F6005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Descrição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534D4C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P.F.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C94043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P.J.</w:t>
            </w:r>
          </w:p>
        </w:tc>
      </w:tr>
      <w:tr w:rsidR="003979F8" w:rsidRPr="003979F8" w14:paraId="2B429C23" w14:textId="77777777" w:rsidTr="003979F8">
        <w:trPr>
          <w:trHeight w:val="300"/>
          <w:jc w:val="center"/>
        </w:trPr>
        <w:tc>
          <w:tcPr>
            <w:tcW w:w="103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DE23A9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0AE210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F4738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C0D27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Proponente*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817AE5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Responsável legal**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4620E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Todas</w:t>
            </w:r>
          </w:p>
        </w:tc>
      </w:tr>
      <w:tr w:rsidR="003979F8" w:rsidRPr="003979F8" w14:paraId="60D0FF3C" w14:textId="77777777" w:rsidTr="003979F8">
        <w:trPr>
          <w:trHeight w:val="300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6CB784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Cópia Simples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923C3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1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DBD65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Doc. Oficial com foto (frente e verso): PF e representantes da PJ, de acordo com a pertinência.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77F1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A3866D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8BABF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3907555C" w14:textId="77777777" w:rsidTr="003979F8">
        <w:trPr>
          <w:trHeight w:val="30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966F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400E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2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3A34A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CPF (somente se no item acima não existir o seu registro)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C3403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420BF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890812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12B24B79" w14:textId="77777777" w:rsidTr="003979F8">
        <w:trPr>
          <w:trHeight w:val="1981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27473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A4B4E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3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7958C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 xml:space="preserve">Comprovantes de domicílio: 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a - Em nome do proponente: 01 com até 90 dias de emissão e outra com 24 meses ou mais (taxas, faturas diversas, guias de impostos, etc.);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b - Em nome de terceiros: declaração de co-habitação emitida pelo terceiro (Anexo VIII) e docs. de acordo com os itens 1 e 2 deste quadro, em nome do terceiro e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c – Atestado de regularidade eleitoral.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10E20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47C701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AA41FD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 </w:t>
            </w:r>
          </w:p>
        </w:tc>
      </w:tr>
      <w:tr w:rsidR="003979F8" w:rsidRPr="003979F8" w14:paraId="490986FF" w14:textId="77777777" w:rsidTr="003979F8">
        <w:trPr>
          <w:trHeight w:val="30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61C26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2CAAD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4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625C4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CNPJ válido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739EA7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A4D53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954F22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 X</w:t>
            </w:r>
          </w:p>
        </w:tc>
      </w:tr>
      <w:tr w:rsidR="003979F8" w:rsidRPr="003979F8" w14:paraId="1987A16B" w14:textId="77777777" w:rsidTr="003979F8">
        <w:trPr>
          <w:trHeight w:val="30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CAE98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2BB6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AC7BD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CNDs: municipal***, estadual***, federal e do Ministério do Trabalho.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17D900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C8C12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C67BC9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3C59FB95" w14:textId="77777777" w:rsidTr="003979F8">
        <w:trPr>
          <w:trHeight w:val="30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83FB8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C13204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6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A87176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Certidão Negativa de falência e/ou recuperação judicial***.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159A91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D78E02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FBAB1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56C142AB" w14:textId="77777777" w:rsidTr="003979F8">
        <w:trPr>
          <w:trHeight w:val="30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55074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BC5D5D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7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68FDA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Certidão de regularidade com o FGTS.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97A96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407E8C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438139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32EFE3BD" w14:textId="77777777" w:rsidTr="003979F8">
        <w:trPr>
          <w:trHeight w:val="99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78797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89942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8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59660" w14:textId="6ECBDDD9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 xml:space="preserve">Comprovação de experiência artístico-cultural (a registrada em projeto cultural apresentado) com, no mínimo, </w:t>
            </w:r>
            <w:r w:rsidR="00D928A8" w:rsidRPr="003979F8">
              <w:rPr>
                <w:rFonts w:ascii="Arial" w:hAnsi="Arial" w:cs="Arial"/>
                <w:bCs/>
                <w:color w:val="000000" w:themeColor="text1"/>
              </w:rPr>
              <w:t>12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t xml:space="preserve"> meses. Serão aceitos NF, links, contratos, jornais, etc. (desde que tenham mês e ano, nome dos veículos que registraram a experiência do proponente, bem como devidamente caracterizado tal experiência).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6C48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E5F35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7713B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7204E0DA" w14:textId="77777777" w:rsidTr="003979F8">
        <w:trPr>
          <w:trHeight w:val="1665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09484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Cópia Simples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4E510A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9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87B23E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 xml:space="preserve">Comprovação da PJ: 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a - Sede: 01 com até 90 dias de emissão e outra com 24 meses ou mais (taxas, faturas diversas, guias de impostos, contrato de aluguel, escritura de imóvel, etc.);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b - Contrato social/estatuto consolidado com 24 meses mínimos de existência;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c - Ata de eleição da atual presidência devidamente válida;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d - Certificado de registro MEI, quando for o caso;</w:t>
            </w:r>
            <w:r w:rsidRPr="003979F8">
              <w:rPr>
                <w:rFonts w:ascii="Arial" w:hAnsi="Arial" w:cs="Arial"/>
                <w:bCs/>
                <w:color w:val="000000" w:themeColor="text1"/>
              </w:rPr>
              <w:br/>
              <w:t>e - Certidão Negativa referente a falência e recuperação judicial (quando aplicável).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CDC48D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FA0867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210D38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01794A96" w14:textId="77777777" w:rsidTr="003979F8">
        <w:trPr>
          <w:trHeight w:val="300"/>
          <w:jc w:val="center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2FE49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2105B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10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4A6B19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Procuração: lavrada em cartório, ou firma reconhecida ou assinatura digital do outorgante****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FB5142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692D24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F58197" w14:textId="77777777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</w:tr>
      <w:tr w:rsidR="003979F8" w:rsidRPr="003979F8" w14:paraId="089A3A19" w14:textId="77777777" w:rsidTr="003979F8">
        <w:trPr>
          <w:trHeight w:val="300"/>
          <w:jc w:val="center"/>
        </w:trPr>
        <w:tc>
          <w:tcPr>
            <w:tcW w:w="10207" w:type="dxa"/>
            <w:gridSpan w:val="6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124836" w14:textId="77777777" w:rsid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bCs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252F0FF8" w14:textId="3C1685A8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bookmarkStart w:id="0" w:name="_GoBack"/>
            <w:bookmarkEnd w:id="0"/>
            <w:r w:rsidRPr="003979F8">
              <w:rPr>
                <w:rFonts w:ascii="Arial" w:hAnsi="Arial" w:cs="Arial"/>
                <w:bCs/>
                <w:color w:val="000000" w:themeColor="text1"/>
              </w:rPr>
              <w:t>(*) Para proponente individual ou coletivo (sem CNPJ).</w:t>
            </w:r>
          </w:p>
          <w:p w14:paraId="19846EC5" w14:textId="77777777" w:rsidR="00275DF3" w:rsidRPr="003979F8" w:rsidRDefault="00275DF3" w:rsidP="004876F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979F8" w:rsidRPr="003979F8" w14:paraId="45659E62" w14:textId="77777777" w:rsidTr="003979F8">
        <w:trPr>
          <w:trHeight w:val="146"/>
          <w:jc w:val="center"/>
        </w:trPr>
        <w:tc>
          <w:tcPr>
            <w:tcW w:w="10207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B38798" w14:textId="5AE9864D" w:rsidR="00275DF3" w:rsidRPr="003979F8" w:rsidRDefault="00275DF3" w:rsidP="004876FC">
            <w:pPr>
              <w:pStyle w:val="NormalWeb"/>
              <w:spacing w:before="0" w:beforeAutospacing="0" w:after="0" w:afterAutospacing="0"/>
              <w:ind w:right="26"/>
              <w:rPr>
                <w:rFonts w:ascii="Arial" w:hAnsi="Arial" w:cs="Arial"/>
                <w:color w:val="000000" w:themeColor="text1"/>
              </w:rPr>
            </w:pPr>
            <w:r w:rsidRPr="003979F8">
              <w:rPr>
                <w:rFonts w:ascii="Arial" w:hAnsi="Arial" w:cs="Arial"/>
                <w:bCs/>
                <w:color w:val="000000" w:themeColor="text1"/>
              </w:rPr>
              <w:t xml:space="preserve"> (**) Para o caso de menores de idade no projeto cultural: a comprovação de experiência terá que ser do menor envolvido.</w:t>
            </w:r>
          </w:p>
        </w:tc>
      </w:tr>
    </w:tbl>
    <w:p w14:paraId="0CA5F525" w14:textId="77777777" w:rsidR="00275DF3" w:rsidRPr="003979F8" w:rsidRDefault="00275DF3" w:rsidP="00275DF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3979F8">
        <w:rPr>
          <w:rFonts w:ascii="Arial" w:hAnsi="Arial" w:cs="Arial"/>
          <w:bCs/>
          <w:color w:val="000000" w:themeColor="text1"/>
        </w:rPr>
        <w:t>(***) CND a serem emitidas no município/estado onde a PJ está sediada ou a PF domicilia, conforme o caso.</w:t>
      </w:r>
      <w:r w:rsidRPr="003979F8">
        <w:rPr>
          <w:rFonts w:ascii="Arial" w:hAnsi="Arial" w:cs="Arial"/>
          <w:color w:val="000000" w:themeColor="text1"/>
        </w:rPr>
        <w:t xml:space="preserve"> </w:t>
      </w:r>
    </w:p>
    <w:p w14:paraId="0A09B2F5" w14:textId="74C1BDA8" w:rsidR="00275DF3" w:rsidRPr="003979F8" w:rsidRDefault="00275DF3" w:rsidP="00275DF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3979F8">
        <w:rPr>
          <w:rFonts w:ascii="Arial" w:hAnsi="Arial" w:cs="Arial"/>
          <w:bCs/>
          <w:color w:val="000000" w:themeColor="text1"/>
        </w:rPr>
        <w:t>(****) A apresentação de procuração ocorrerá somente para os casos onde o proponente (PF/PJ) precisar ser representado por outro(s) no tocante ao Projeto apresentado junto à Secretaria.</w:t>
      </w:r>
    </w:p>
    <w:p w14:paraId="3123123C" w14:textId="77777777" w:rsidR="00275DF3" w:rsidRPr="00D928A8" w:rsidRDefault="00275DF3" w:rsidP="00275DF3">
      <w:pPr>
        <w:rPr>
          <w:color w:val="17365D" w:themeColor="text2" w:themeShade="BF"/>
        </w:rPr>
      </w:pPr>
    </w:p>
    <w:p w14:paraId="59F4DDE7" w14:textId="77777777" w:rsidR="008F7E8A" w:rsidRPr="00D928A8" w:rsidRDefault="008F7E8A" w:rsidP="00275DF3">
      <w:pPr>
        <w:rPr>
          <w:color w:val="17365D" w:themeColor="text2" w:themeShade="BF"/>
        </w:rPr>
      </w:pPr>
    </w:p>
    <w:sectPr w:rsidR="008F7E8A" w:rsidRPr="00D928A8" w:rsidSect="007C7E00">
      <w:headerReference w:type="default" r:id="rId9"/>
      <w:footerReference w:type="default" r:id="rId10"/>
      <w:pgSz w:w="11909" w:h="16834"/>
      <w:pgMar w:top="1440" w:right="567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3B237" w14:textId="77777777" w:rsidR="0014280A" w:rsidRDefault="0014280A">
      <w:pPr>
        <w:spacing w:line="240" w:lineRule="auto"/>
      </w:pPr>
      <w:r>
        <w:separator/>
      </w:r>
    </w:p>
  </w:endnote>
  <w:endnote w:type="continuationSeparator" w:id="0">
    <w:p w14:paraId="05FB9BBB" w14:textId="77777777" w:rsidR="0014280A" w:rsidRDefault="00142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AB0D78-6831-4119-BC3F-ABF60968DF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83F04B4-851D-4800-90AE-755FA9C299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9DE67" w14:textId="77777777" w:rsidR="0014280A" w:rsidRDefault="0014280A">
      <w:pPr>
        <w:spacing w:line="240" w:lineRule="auto"/>
      </w:pPr>
      <w:r>
        <w:separator/>
      </w:r>
    </w:p>
  </w:footnote>
  <w:footnote w:type="continuationSeparator" w:id="0">
    <w:p w14:paraId="64280C45" w14:textId="77777777" w:rsidR="0014280A" w:rsidRDefault="00142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3C3279FE" w:rsidR="00EB7781" w:rsidRDefault="00A96102" w:rsidP="00264EBB">
    <w:pPr>
      <w:ind w:left="-1133" w:firstLine="1133"/>
      <w:jc w:val="center"/>
    </w:pPr>
    <w:r>
      <w:rPr>
        <w:noProof/>
      </w:rPr>
      <w:drawing>
        <wp:inline distT="0" distB="0" distL="0" distR="0" wp14:anchorId="777EE0C2" wp14:editId="59816A5C">
          <wp:extent cx="1292225" cy="1020119"/>
          <wp:effectExtent l="0" t="0" r="3175" b="8890"/>
          <wp:docPr id="189806075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76D749AD">
          <wp:extent cx="4647964" cy="660881"/>
          <wp:effectExtent l="0" t="0" r="635" b="0"/>
          <wp:docPr id="3100491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6F41"/>
    <w:rsid w:val="00007DB6"/>
    <w:rsid w:val="00010AEC"/>
    <w:rsid w:val="00011115"/>
    <w:rsid w:val="00011326"/>
    <w:rsid w:val="00015BE4"/>
    <w:rsid w:val="0001659E"/>
    <w:rsid w:val="00023CA2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800D9"/>
    <w:rsid w:val="0008093B"/>
    <w:rsid w:val="00081317"/>
    <w:rsid w:val="000815E0"/>
    <w:rsid w:val="00081976"/>
    <w:rsid w:val="000928AB"/>
    <w:rsid w:val="00094AF4"/>
    <w:rsid w:val="00095FC5"/>
    <w:rsid w:val="000A1B97"/>
    <w:rsid w:val="000A2AD6"/>
    <w:rsid w:val="000A784D"/>
    <w:rsid w:val="000B1488"/>
    <w:rsid w:val="000B4A7D"/>
    <w:rsid w:val="000C6D76"/>
    <w:rsid w:val="000D6A2F"/>
    <w:rsid w:val="000E65F1"/>
    <w:rsid w:val="000F3540"/>
    <w:rsid w:val="000F39FD"/>
    <w:rsid w:val="000F54C2"/>
    <w:rsid w:val="00106CE2"/>
    <w:rsid w:val="00110D2B"/>
    <w:rsid w:val="001115B8"/>
    <w:rsid w:val="0011369F"/>
    <w:rsid w:val="00115048"/>
    <w:rsid w:val="001176F5"/>
    <w:rsid w:val="00141BA6"/>
    <w:rsid w:val="0014280A"/>
    <w:rsid w:val="00151724"/>
    <w:rsid w:val="00163405"/>
    <w:rsid w:val="00167654"/>
    <w:rsid w:val="00170B3A"/>
    <w:rsid w:val="00177521"/>
    <w:rsid w:val="001827A6"/>
    <w:rsid w:val="00184BC7"/>
    <w:rsid w:val="00184D8A"/>
    <w:rsid w:val="0018753B"/>
    <w:rsid w:val="00192497"/>
    <w:rsid w:val="00194DBB"/>
    <w:rsid w:val="001A0EEC"/>
    <w:rsid w:val="001A34BE"/>
    <w:rsid w:val="001A68F7"/>
    <w:rsid w:val="001B7395"/>
    <w:rsid w:val="001B7CD0"/>
    <w:rsid w:val="001C0A2E"/>
    <w:rsid w:val="001C6483"/>
    <w:rsid w:val="001C6DEB"/>
    <w:rsid w:val="001C7366"/>
    <w:rsid w:val="001D3413"/>
    <w:rsid w:val="001D52D6"/>
    <w:rsid w:val="001F1A79"/>
    <w:rsid w:val="001F4846"/>
    <w:rsid w:val="001F6829"/>
    <w:rsid w:val="001F7007"/>
    <w:rsid w:val="00205EF2"/>
    <w:rsid w:val="0021180A"/>
    <w:rsid w:val="0021222B"/>
    <w:rsid w:val="002126CE"/>
    <w:rsid w:val="002240AC"/>
    <w:rsid w:val="00227753"/>
    <w:rsid w:val="00253350"/>
    <w:rsid w:val="002613AD"/>
    <w:rsid w:val="00261B83"/>
    <w:rsid w:val="00264EBB"/>
    <w:rsid w:val="002667FC"/>
    <w:rsid w:val="00272DFC"/>
    <w:rsid w:val="002738AB"/>
    <w:rsid w:val="00275DF3"/>
    <w:rsid w:val="00277D21"/>
    <w:rsid w:val="002802BB"/>
    <w:rsid w:val="00283436"/>
    <w:rsid w:val="00286413"/>
    <w:rsid w:val="00287931"/>
    <w:rsid w:val="00290BED"/>
    <w:rsid w:val="0029106E"/>
    <w:rsid w:val="002A005B"/>
    <w:rsid w:val="002A3F09"/>
    <w:rsid w:val="002B0CA3"/>
    <w:rsid w:val="002B27A8"/>
    <w:rsid w:val="002B7A93"/>
    <w:rsid w:val="002C341E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D8E"/>
    <w:rsid w:val="00334BE0"/>
    <w:rsid w:val="00346B3A"/>
    <w:rsid w:val="00352E59"/>
    <w:rsid w:val="003557F2"/>
    <w:rsid w:val="00356093"/>
    <w:rsid w:val="00361582"/>
    <w:rsid w:val="0036181E"/>
    <w:rsid w:val="003649E2"/>
    <w:rsid w:val="00365B92"/>
    <w:rsid w:val="00365E82"/>
    <w:rsid w:val="00377B58"/>
    <w:rsid w:val="0038087D"/>
    <w:rsid w:val="003856C6"/>
    <w:rsid w:val="003979F8"/>
    <w:rsid w:val="003A6AE8"/>
    <w:rsid w:val="003B04BC"/>
    <w:rsid w:val="003B15A7"/>
    <w:rsid w:val="003B245F"/>
    <w:rsid w:val="003B584E"/>
    <w:rsid w:val="003C1A72"/>
    <w:rsid w:val="003C285B"/>
    <w:rsid w:val="003E1A21"/>
    <w:rsid w:val="003E3C5A"/>
    <w:rsid w:val="003E5524"/>
    <w:rsid w:val="003F2165"/>
    <w:rsid w:val="003F2337"/>
    <w:rsid w:val="003F6A56"/>
    <w:rsid w:val="00405B4A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3A70"/>
    <w:rsid w:val="00545E3D"/>
    <w:rsid w:val="005466B5"/>
    <w:rsid w:val="00554A37"/>
    <w:rsid w:val="0055694B"/>
    <w:rsid w:val="0055725B"/>
    <w:rsid w:val="005614E8"/>
    <w:rsid w:val="00567723"/>
    <w:rsid w:val="00585F44"/>
    <w:rsid w:val="005978A4"/>
    <w:rsid w:val="005A5483"/>
    <w:rsid w:val="005B1EB5"/>
    <w:rsid w:val="005D5061"/>
    <w:rsid w:val="005D7EB0"/>
    <w:rsid w:val="005E0FD4"/>
    <w:rsid w:val="005E3B44"/>
    <w:rsid w:val="005E616F"/>
    <w:rsid w:val="005E73D7"/>
    <w:rsid w:val="005F1C0C"/>
    <w:rsid w:val="005F2AA6"/>
    <w:rsid w:val="00614D07"/>
    <w:rsid w:val="0061596A"/>
    <w:rsid w:val="006160A6"/>
    <w:rsid w:val="00630409"/>
    <w:rsid w:val="0063047E"/>
    <w:rsid w:val="00640E82"/>
    <w:rsid w:val="00641EA2"/>
    <w:rsid w:val="00643A0D"/>
    <w:rsid w:val="00647767"/>
    <w:rsid w:val="00651D72"/>
    <w:rsid w:val="006524B3"/>
    <w:rsid w:val="006628A1"/>
    <w:rsid w:val="00671AEB"/>
    <w:rsid w:val="0068488D"/>
    <w:rsid w:val="006876C6"/>
    <w:rsid w:val="006950CF"/>
    <w:rsid w:val="006A353A"/>
    <w:rsid w:val="006A4416"/>
    <w:rsid w:val="006A4C8C"/>
    <w:rsid w:val="006B1EB1"/>
    <w:rsid w:val="006B6141"/>
    <w:rsid w:val="006D0843"/>
    <w:rsid w:val="006D1DDD"/>
    <w:rsid w:val="006E03EC"/>
    <w:rsid w:val="006E0CC6"/>
    <w:rsid w:val="006F545F"/>
    <w:rsid w:val="006F7F04"/>
    <w:rsid w:val="00705FC0"/>
    <w:rsid w:val="0072367E"/>
    <w:rsid w:val="00735958"/>
    <w:rsid w:val="00736329"/>
    <w:rsid w:val="00741F5B"/>
    <w:rsid w:val="00746FCC"/>
    <w:rsid w:val="00755C4F"/>
    <w:rsid w:val="007620C9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594A"/>
    <w:rsid w:val="007C1B6F"/>
    <w:rsid w:val="007C2895"/>
    <w:rsid w:val="007C5B2F"/>
    <w:rsid w:val="007C7E00"/>
    <w:rsid w:val="007D2530"/>
    <w:rsid w:val="007D41E6"/>
    <w:rsid w:val="007E55DC"/>
    <w:rsid w:val="007F411D"/>
    <w:rsid w:val="007F532E"/>
    <w:rsid w:val="007F6D39"/>
    <w:rsid w:val="007F73FC"/>
    <w:rsid w:val="007F7EE4"/>
    <w:rsid w:val="0080312D"/>
    <w:rsid w:val="00816809"/>
    <w:rsid w:val="008274E9"/>
    <w:rsid w:val="00835555"/>
    <w:rsid w:val="00835B48"/>
    <w:rsid w:val="00840D24"/>
    <w:rsid w:val="00843D50"/>
    <w:rsid w:val="00845241"/>
    <w:rsid w:val="00847EF3"/>
    <w:rsid w:val="00855ABA"/>
    <w:rsid w:val="00862B55"/>
    <w:rsid w:val="00867B30"/>
    <w:rsid w:val="00870B8A"/>
    <w:rsid w:val="008732BA"/>
    <w:rsid w:val="00873B3D"/>
    <w:rsid w:val="00873F83"/>
    <w:rsid w:val="00875C42"/>
    <w:rsid w:val="0087751F"/>
    <w:rsid w:val="00881FEE"/>
    <w:rsid w:val="008847AD"/>
    <w:rsid w:val="008900EF"/>
    <w:rsid w:val="00891676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5DA3"/>
    <w:rsid w:val="008E4007"/>
    <w:rsid w:val="008E63EA"/>
    <w:rsid w:val="008E76B5"/>
    <w:rsid w:val="008F15A6"/>
    <w:rsid w:val="008F7E8A"/>
    <w:rsid w:val="00900B84"/>
    <w:rsid w:val="0090621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744D1"/>
    <w:rsid w:val="00983DE4"/>
    <w:rsid w:val="009846EF"/>
    <w:rsid w:val="00994DD5"/>
    <w:rsid w:val="009B5B99"/>
    <w:rsid w:val="009C075C"/>
    <w:rsid w:val="009C1A9F"/>
    <w:rsid w:val="009C3CEF"/>
    <w:rsid w:val="009E0E50"/>
    <w:rsid w:val="009F1719"/>
    <w:rsid w:val="00A11F9B"/>
    <w:rsid w:val="00A2695C"/>
    <w:rsid w:val="00A27CAF"/>
    <w:rsid w:val="00A43DB7"/>
    <w:rsid w:val="00A57090"/>
    <w:rsid w:val="00A621F1"/>
    <w:rsid w:val="00A67406"/>
    <w:rsid w:val="00A8425C"/>
    <w:rsid w:val="00A96102"/>
    <w:rsid w:val="00A9705A"/>
    <w:rsid w:val="00AA4D2F"/>
    <w:rsid w:val="00AA504C"/>
    <w:rsid w:val="00AB00D2"/>
    <w:rsid w:val="00AC5124"/>
    <w:rsid w:val="00AC7131"/>
    <w:rsid w:val="00AD31F0"/>
    <w:rsid w:val="00AF73A5"/>
    <w:rsid w:val="00B01B31"/>
    <w:rsid w:val="00B31F36"/>
    <w:rsid w:val="00B36840"/>
    <w:rsid w:val="00B36972"/>
    <w:rsid w:val="00B3788D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8120B"/>
    <w:rsid w:val="00B85857"/>
    <w:rsid w:val="00B86741"/>
    <w:rsid w:val="00BA33A4"/>
    <w:rsid w:val="00BA50F9"/>
    <w:rsid w:val="00BA5391"/>
    <w:rsid w:val="00BA5558"/>
    <w:rsid w:val="00BB6C47"/>
    <w:rsid w:val="00BC4BE9"/>
    <w:rsid w:val="00BE5F3F"/>
    <w:rsid w:val="00BE6A70"/>
    <w:rsid w:val="00BF16B5"/>
    <w:rsid w:val="00C04D56"/>
    <w:rsid w:val="00C05CEF"/>
    <w:rsid w:val="00C12854"/>
    <w:rsid w:val="00C21079"/>
    <w:rsid w:val="00C211FF"/>
    <w:rsid w:val="00C30DC0"/>
    <w:rsid w:val="00C33DFC"/>
    <w:rsid w:val="00C36FEF"/>
    <w:rsid w:val="00C373D0"/>
    <w:rsid w:val="00C40006"/>
    <w:rsid w:val="00C40638"/>
    <w:rsid w:val="00C42D24"/>
    <w:rsid w:val="00C47F08"/>
    <w:rsid w:val="00C47FCC"/>
    <w:rsid w:val="00C55911"/>
    <w:rsid w:val="00C63E9A"/>
    <w:rsid w:val="00C659DB"/>
    <w:rsid w:val="00C67448"/>
    <w:rsid w:val="00C70D15"/>
    <w:rsid w:val="00C70EBA"/>
    <w:rsid w:val="00C7436B"/>
    <w:rsid w:val="00C7476F"/>
    <w:rsid w:val="00C90632"/>
    <w:rsid w:val="00CD5DFC"/>
    <w:rsid w:val="00CE039C"/>
    <w:rsid w:val="00CE056A"/>
    <w:rsid w:val="00CE6879"/>
    <w:rsid w:val="00CF7F99"/>
    <w:rsid w:val="00D01F81"/>
    <w:rsid w:val="00D02C0F"/>
    <w:rsid w:val="00D21D8B"/>
    <w:rsid w:val="00D33A71"/>
    <w:rsid w:val="00D40AF3"/>
    <w:rsid w:val="00D42836"/>
    <w:rsid w:val="00D62BB4"/>
    <w:rsid w:val="00D653A1"/>
    <w:rsid w:val="00D72272"/>
    <w:rsid w:val="00D828B3"/>
    <w:rsid w:val="00D861D6"/>
    <w:rsid w:val="00D928A8"/>
    <w:rsid w:val="00D92C7D"/>
    <w:rsid w:val="00DA1A71"/>
    <w:rsid w:val="00DA54BD"/>
    <w:rsid w:val="00DA582F"/>
    <w:rsid w:val="00DB5E6F"/>
    <w:rsid w:val="00DC0C21"/>
    <w:rsid w:val="00DD2560"/>
    <w:rsid w:val="00DF27DE"/>
    <w:rsid w:val="00DF55A4"/>
    <w:rsid w:val="00E01516"/>
    <w:rsid w:val="00E024AE"/>
    <w:rsid w:val="00E067F8"/>
    <w:rsid w:val="00E10E0E"/>
    <w:rsid w:val="00E166B7"/>
    <w:rsid w:val="00E210BB"/>
    <w:rsid w:val="00E24A56"/>
    <w:rsid w:val="00E26E93"/>
    <w:rsid w:val="00E312E9"/>
    <w:rsid w:val="00E353C9"/>
    <w:rsid w:val="00E40D99"/>
    <w:rsid w:val="00E47955"/>
    <w:rsid w:val="00E54029"/>
    <w:rsid w:val="00E57C4C"/>
    <w:rsid w:val="00E65C29"/>
    <w:rsid w:val="00E71B0D"/>
    <w:rsid w:val="00E7430F"/>
    <w:rsid w:val="00E776DF"/>
    <w:rsid w:val="00E90C9D"/>
    <w:rsid w:val="00E92FC0"/>
    <w:rsid w:val="00E9410F"/>
    <w:rsid w:val="00EA4A0D"/>
    <w:rsid w:val="00EA7398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14F0F"/>
    <w:rsid w:val="00F1679A"/>
    <w:rsid w:val="00F30AA8"/>
    <w:rsid w:val="00F31B0D"/>
    <w:rsid w:val="00F375E0"/>
    <w:rsid w:val="00F417C2"/>
    <w:rsid w:val="00F46070"/>
    <w:rsid w:val="00F47F52"/>
    <w:rsid w:val="00F5257A"/>
    <w:rsid w:val="00F532A8"/>
    <w:rsid w:val="00F549BA"/>
    <w:rsid w:val="00F559D4"/>
    <w:rsid w:val="00F5642E"/>
    <w:rsid w:val="00F701A2"/>
    <w:rsid w:val="00F72016"/>
    <w:rsid w:val="00F725A3"/>
    <w:rsid w:val="00F81D93"/>
    <w:rsid w:val="00F8465F"/>
    <w:rsid w:val="00F860D8"/>
    <w:rsid w:val="00F92B2F"/>
    <w:rsid w:val="00FA3EB8"/>
    <w:rsid w:val="00FA5640"/>
    <w:rsid w:val="00FA7968"/>
    <w:rsid w:val="00FB1725"/>
    <w:rsid w:val="00FB3FEA"/>
    <w:rsid w:val="00FB6081"/>
    <w:rsid w:val="00FC2FFD"/>
    <w:rsid w:val="00FD2ACA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7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F4B105-4C3A-46F3-8E2E-2FCF9D6A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Franciane</cp:lastModifiedBy>
  <cp:revision>2</cp:revision>
  <dcterms:created xsi:type="dcterms:W3CDTF">2026-08-12T17:59:00Z</dcterms:created>
  <dcterms:modified xsi:type="dcterms:W3CDTF">2026-08-12T17:59:00Z</dcterms:modified>
</cp:coreProperties>
</file>